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2DF" w:rsidRPr="000C545A" w:rsidRDefault="00C96325" w:rsidP="00D7480F">
      <w:pPr>
        <w:ind w:left="709"/>
        <w:jc w:val="center"/>
        <w:rPr>
          <w:sz w:val="28"/>
          <w:szCs w:val="28"/>
        </w:rPr>
      </w:pPr>
      <w:r w:rsidRPr="000C545A">
        <w:rPr>
          <w:sz w:val="28"/>
          <w:szCs w:val="28"/>
        </w:rPr>
        <w:t>СОВЕТ ДЕПУТАТОВ</w:t>
      </w:r>
      <w:r w:rsidR="007C72DF" w:rsidRPr="000C545A">
        <w:rPr>
          <w:sz w:val="28"/>
          <w:szCs w:val="28"/>
        </w:rPr>
        <w:t xml:space="preserve"> РАБОЧЕГО ПОСЕЛКА ДОРО</w:t>
      </w:r>
      <w:r w:rsidR="00211B93" w:rsidRPr="000C545A">
        <w:rPr>
          <w:sz w:val="28"/>
          <w:szCs w:val="28"/>
        </w:rPr>
        <w:t>Г</w:t>
      </w:r>
      <w:r w:rsidR="007C72DF" w:rsidRPr="000C545A">
        <w:rPr>
          <w:sz w:val="28"/>
          <w:szCs w:val="28"/>
        </w:rPr>
        <w:t>ИНО ЧЕРЕПАНОВСКОГО РАЙОНА НОВОСИБИРСКОЙ ОБЛАСТИ</w:t>
      </w:r>
    </w:p>
    <w:p w:rsidR="007C72DF" w:rsidRPr="000C545A" w:rsidRDefault="007C72DF" w:rsidP="007C72DF">
      <w:pPr>
        <w:jc w:val="center"/>
        <w:rPr>
          <w:sz w:val="28"/>
          <w:szCs w:val="28"/>
        </w:rPr>
      </w:pPr>
      <w:r w:rsidRPr="000C545A">
        <w:rPr>
          <w:sz w:val="28"/>
          <w:szCs w:val="28"/>
        </w:rPr>
        <w:t>ПЯТОГО СОЗЫВА</w:t>
      </w:r>
    </w:p>
    <w:p w:rsidR="00FE2E43" w:rsidRPr="000C545A" w:rsidRDefault="00FE2E43" w:rsidP="0013706D">
      <w:pPr>
        <w:rPr>
          <w:sz w:val="28"/>
          <w:szCs w:val="28"/>
        </w:rPr>
      </w:pPr>
    </w:p>
    <w:p w:rsidR="00FE2E43" w:rsidRPr="000C545A" w:rsidRDefault="00FE2E43" w:rsidP="00FE2E43">
      <w:pPr>
        <w:ind w:firstLine="708"/>
        <w:jc w:val="center"/>
        <w:rPr>
          <w:sz w:val="28"/>
          <w:szCs w:val="28"/>
        </w:rPr>
      </w:pPr>
    </w:p>
    <w:p w:rsidR="00FE2E43" w:rsidRPr="000C545A" w:rsidRDefault="00D7480F" w:rsidP="00FE2E43">
      <w:pPr>
        <w:ind w:firstLine="708"/>
        <w:rPr>
          <w:sz w:val="28"/>
          <w:szCs w:val="28"/>
        </w:rPr>
      </w:pPr>
      <w:r>
        <w:rPr>
          <w:sz w:val="28"/>
          <w:szCs w:val="28"/>
        </w:rPr>
        <w:t>19</w:t>
      </w:r>
      <w:r w:rsidR="00A47F9D">
        <w:rPr>
          <w:sz w:val="28"/>
          <w:szCs w:val="28"/>
        </w:rPr>
        <w:t>.03</w:t>
      </w:r>
      <w:r w:rsidR="00637169">
        <w:rPr>
          <w:sz w:val="28"/>
          <w:szCs w:val="28"/>
        </w:rPr>
        <w:t>.2020</w:t>
      </w:r>
      <w:r w:rsidR="00AC70B5" w:rsidRPr="000C545A">
        <w:rPr>
          <w:sz w:val="28"/>
          <w:szCs w:val="28"/>
        </w:rPr>
        <w:t xml:space="preserve"> </w:t>
      </w:r>
      <w:r w:rsidR="00FE2E43" w:rsidRPr="000C545A">
        <w:rPr>
          <w:sz w:val="28"/>
          <w:szCs w:val="28"/>
        </w:rPr>
        <w:t xml:space="preserve">г.                                                                                      </w:t>
      </w:r>
      <w:r w:rsidR="00706815">
        <w:rPr>
          <w:sz w:val="28"/>
          <w:szCs w:val="28"/>
        </w:rPr>
        <w:t xml:space="preserve"> </w:t>
      </w:r>
      <w:r w:rsidR="00637169">
        <w:rPr>
          <w:sz w:val="28"/>
          <w:szCs w:val="28"/>
        </w:rPr>
        <w:t>15:00</w:t>
      </w:r>
      <w:r w:rsidR="00FE2E43" w:rsidRPr="000C545A">
        <w:rPr>
          <w:sz w:val="28"/>
          <w:szCs w:val="28"/>
        </w:rPr>
        <w:t xml:space="preserve"> часов</w:t>
      </w:r>
    </w:p>
    <w:p w:rsidR="00FE2E43" w:rsidRDefault="00FE2E43" w:rsidP="007B240A">
      <w:pPr>
        <w:jc w:val="both"/>
        <w:rPr>
          <w:b/>
          <w:sz w:val="28"/>
          <w:szCs w:val="28"/>
        </w:rPr>
      </w:pPr>
    </w:p>
    <w:p w:rsidR="00FE2E43" w:rsidRDefault="00FE2E43" w:rsidP="007B240A">
      <w:pPr>
        <w:jc w:val="both"/>
        <w:rPr>
          <w:b/>
          <w:sz w:val="28"/>
          <w:szCs w:val="28"/>
        </w:rPr>
      </w:pPr>
    </w:p>
    <w:p w:rsidR="00A868C3" w:rsidRDefault="007C72DF" w:rsidP="00FE2E43">
      <w:pPr>
        <w:jc w:val="center"/>
        <w:rPr>
          <w:b/>
          <w:sz w:val="28"/>
          <w:szCs w:val="28"/>
        </w:rPr>
      </w:pPr>
      <w:r w:rsidRPr="00C96325">
        <w:rPr>
          <w:b/>
          <w:sz w:val="28"/>
          <w:szCs w:val="28"/>
        </w:rPr>
        <w:t>Повестка дня:</w:t>
      </w:r>
    </w:p>
    <w:p w:rsidR="00E5614C" w:rsidRPr="00E5614C" w:rsidRDefault="00E5614C" w:rsidP="00E5614C">
      <w:pPr>
        <w:jc w:val="both"/>
        <w:rPr>
          <w:sz w:val="28"/>
          <w:szCs w:val="28"/>
        </w:rPr>
      </w:pPr>
    </w:p>
    <w:p w:rsidR="00A47F9D" w:rsidRPr="00A47F9D" w:rsidRDefault="00A47F9D" w:rsidP="00A47F9D">
      <w:pPr>
        <w:rPr>
          <w:b/>
          <w:sz w:val="28"/>
          <w:szCs w:val="28"/>
        </w:rPr>
      </w:pPr>
    </w:p>
    <w:p w:rsidR="002E1487" w:rsidRDefault="002E1487" w:rsidP="002E1487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D00DFD">
        <w:rPr>
          <w:sz w:val="28"/>
          <w:szCs w:val="28"/>
        </w:rP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2019 год и плановый период 2020 и 2021 годов»</w:t>
      </w:r>
    </w:p>
    <w:p w:rsidR="002E1487" w:rsidRPr="00D00DFD" w:rsidRDefault="002E1487" w:rsidP="002E1487">
      <w:pPr>
        <w:pStyle w:val="a3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Докладывает – главный бухгалтер Лисицына И.А.</w:t>
      </w:r>
    </w:p>
    <w:p w:rsidR="00A47F9D" w:rsidRPr="00A47F9D" w:rsidRDefault="00A47F9D" w:rsidP="00A47F9D">
      <w:pPr>
        <w:pStyle w:val="a3"/>
        <w:ind w:left="1080"/>
        <w:jc w:val="both"/>
        <w:rPr>
          <w:sz w:val="28"/>
          <w:szCs w:val="28"/>
        </w:rPr>
      </w:pPr>
    </w:p>
    <w:p w:rsidR="00A47F9D" w:rsidRDefault="002E1487" w:rsidP="00A47F9D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Порядка принятия решения о применении к отдельным лицам, замещающим муниципальные должности в рабочем поселке Дорогино Черепановского района Новосибирской области, мер ответств</w:t>
      </w:r>
      <w:r w:rsidR="00AC1F9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нности, предусмотренных часть 7.3-1 статьи 40 Федерального закона от 06.10.2003 № 131-ФЗ «Об общих принципах организации местного самоуправления в Российской Федерации»</w:t>
      </w:r>
    </w:p>
    <w:p w:rsidR="002E1487" w:rsidRDefault="002E1487" w:rsidP="002E1487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Докладывает – специалист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Шумкина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С.К.</w:t>
      </w:r>
    </w:p>
    <w:p w:rsidR="00AC1F94" w:rsidRDefault="00AC1F94" w:rsidP="00AC1F94"/>
    <w:p w:rsidR="00AC1F94" w:rsidRDefault="00AC1F94" w:rsidP="00AC1F9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AC1F94">
        <w:rPr>
          <w:sz w:val="28"/>
          <w:szCs w:val="28"/>
        </w:rPr>
        <w:t>Об определении схемы избирательных округов по выборам депутатов Совета депутатов рабочего поселка Дорогино шестого созыва.</w:t>
      </w:r>
    </w:p>
    <w:p w:rsidR="00AC1F94" w:rsidRPr="00AC1F94" w:rsidRDefault="00AC1F94" w:rsidP="00AC1F94">
      <w:pPr>
        <w:pStyle w:val="a3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Докладывает – специалист </w:t>
      </w:r>
      <w:proofErr w:type="spellStart"/>
      <w:r>
        <w:rPr>
          <w:sz w:val="28"/>
          <w:szCs w:val="28"/>
        </w:rPr>
        <w:t>Шумкина</w:t>
      </w:r>
      <w:proofErr w:type="spellEnd"/>
      <w:r>
        <w:rPr>
          <w:sz w:val="28"/>
          <w:szCs w:val="28"/>
        </w:rPr>
        <w:t xml:space="preserve"> С.К.</w:t>
      </w:r>
    </w:p>
    <w:p w:rsidR="002E1487" w:rsidRDefault="002E1487" w:rsidP="00AC1F94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A56D2F" w:rsidRPr="00AC1F94" w:rsidRDefault="00A56D2F" w:rsidP="00AC1F94">
      <w:pPr>
        <w:jc w:val="both"/>
        <w:rPr>
          <w:sz w:val="28"/>
          <w:szCs w:val="28"/>
        </w:rPr>
      </w:pPr>
    </w:p>
    <w:p w:rsidR="00BE7EFD" w:rsidRPr="00BE7EFD" w:rsidRDefault="00BE7EFD" w:rsidP="00BE7EFD">
      <w:pPr>
        <w:tabs>
          <w:tab w:val="left" w:pos="9921"/>
        </w:tabs>
        <w:ind w:left="720" w:right="-2"/>
        <w:jc w:val="both"/>
        <w:rPr>
          <w:sz w:val="28"/>
          <w:szCs w:val="28"/>
        </w:rPr>
      </w:pPr>
    </w:p>
    <w:p w:rsidR="007019D6" w:rsidRPr="007019D6" w:rsidRDefault="007019D6" w:rsidP="00637169">
      <w:pPr>
        <w:pStyle w:val="a3"/>
        <w:ind w:left="1080"/>
        <w:rPr>
          <w:bCs/>
          <w:sz w:val="28"/>
          <w:szCs w:val="28"/>
        </w:rPr>
      </w:pPr>
    </w:p>
    <w:p w:rsidR="00EF62EF" w:rsidRPr="00EF1D15" w:rsidRDefault="00EF62EF" w:rsidP="007019D6">
      <w:pPr>
        <w:pStyle w:val="a3"/>
        <w:ind w:left="1080"/>
        <w:jc w:val="both"/>
        <w:rPr>
          <w:sz w:val="28"/>
          <w:szCs w:val="28"/>
        </w:rPr>
      </w:pPr>
    </w:p>
    <w:p w:rsidR="00C51460" w:rsidRPr="00EF1D15" w:rsidRDefault="00C51460" w:rsidP="00EF1D15">
      <w:pPr>
        <w:pStyle w:val="a3"/>
        <w:ind w:left="708"/>
        <w:jc w:val="both"/>
        <w:rPr>
          <w:sz w:val="28"/>
          <w:szCs w:val="28"/>
        </w:rPr>
      </w:pPr>
    </w:p>
    <w:p w:rsidR="00FF0468" w:rsidRPr="00EF1D15" w:rsidRDefault="00FF0468" w:rsidP="00EF1D15">
      <w:pPr>
        <w:pStyle w:val="a3"/>
        <w:jc w:val="both"/>
        <w:rPr>
          <w:sz w:val="28"/>
          <w:szCs w:val="28"/>
        </w:rPr>
      </w:pPr>
    </w:p>
    <w:p w:rsidR="000C2B7F" w:rsidRDefault="000C2B7F" w:rsidP="000C2B7F">
      <w:pPr>
        <w:pStyle w:val="a3"/>
        <w:jc w:val="both"/>
        <w:rPr>
          <w:sz w:val="28"/>
          <w:szCs w:val="28"/>
        </w:rPr>
      </w:pPr>
    </w:p>
    <w:p w:rsidR="000C2B7F" w:rsidRPr="006D0792" w:rsidRDefault="000C2B7F" w:rsidP="006D0792">
      <w:pPr>
        <w:jc w:val="both"/>
        <w:rPr>
          <w:sz w:val="28"/>
          <w:szCs w:val="28"/>
        </w:rPr>
      </w:pPr>
    </w:p>
    <w:p w:rsidR="000C2B7F" w:rsidRPr="00261131" w:rsidRDefault="000C2B7F" w:rsidP="000C2B7F">
      <w:pPr>
        <w:jc w:val="both"/>
        <w:rPr>
          <w:sz w:val="28"/>
          <w:szCs w:val="28"/>
        </w:rPr>
      </w:pPr>
    </w:p>
    <w:p w:rsidR="000C2B7F" w:rsidRPr="000C2B7F" w:rsidRDefault="000C2B7F" w:rsidP="000C2B7F">
      <w:pPr>
        <w:ind w:left="360"/>
        <w:jc w:val="both"/>
        <w:rPr>
          <w:sz w:val="28"/>
          <w:szCs w:val="28"/>
        </w:rPr>
      </w:pPr>
    </w:p>
    <w:p w:rsidR="00151A29" w:rsidRPr="00F13A33" w:rsidRDefault="00151A29" w:rsidP="00B876C9">
      <w:pPr>
        <w:jc w:val="both"/>
        <w:rPr>
          <w:sz w:val="28"/>
          <w:szCs w:val="28"/>
        </w:rPr>
      </w:pPr>
    </w:p>
    <w:sectPr w:rsidR="00151A29" w:rsidRPr="00F13A33" w:rsidSect="00EF3E18">
      <w:pgSz w:w="11906" w:h="16838"/>
      <w:pgMar w:top="568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94658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455E05"/>
    <w:multiLevelType w:val="hybridMultilevel"/>
    <w:tmpl w:val="1FBCB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51978"/>
    <w:multiLevelType w:val="hybridMultilevel"/>
    <w:tmpl w:val="873C6EE2"/>
    <w:lvl w:ilvl="0" w:tplc="87B244DE">
      <w:start w:val="1"/>
      <w:numFmt w:val="decimal"/>
      <w:lvlText w:val="%1."/>
      <w:lvlJc w:val="left"/>
      <w:pPr>
        <w:ind w:left="585" w:hanging="58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391806"/>
    <w:multiLevelType w:val="hybridMultilevel"/>
    <w:tmpl w:val="2166B322"/>
    <w:lvl w:ilvl="0" w:tplc="19E4C6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4E00B31"/>
    <w:multiLevelType w:val="hybridMultilevel"/>
    <w:tmpl w:val="53A4409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E921A0C"/>
    <w:multiLevelType w:val="hybridMultilevel"/>
    <w:tmpl w:val="E068A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652A8E"/>
    <w:multiLevelType w:val="hybridMultilevel"/>
    <w:tmpl w:val="073E1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47272D"/>
    <w:multiLevelType w:val="hybridMultilevel"/>
    <w:tmpl w:val="DDEA08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8E0798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0F2D52"/>
    <w:multiLevelType w:val="hybridMultilevel"/>
    <w:tmpl w:val="6BA87C2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2"/>
  </w:num>
  <w:num w:numId="6">
    <w:abstractNumId w:val="3"/>
  </w:num>
  <w:num w:numId="7">
    <w:abstractNumId w:val="1"/>
  </w:num>
  <w:num w:numId="8">
    <w:abstractNumId w:val="9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7C72DF"/>
    <w:rsid w:val="0000346A"/>
    <w:rsid w:val="000139D0"/>
    <w:rsid w:val="00064AB1"/>
    <w:rsid w:val="00064C39"/>
    <w:rsid w:val="000A2E42"/>
    <w:rsid w:val="000A35AB"/>
    <w:rsid w:val="000B3799"/>
    <w:rsid w:val="000B6B9C"/>
    <w:rsid w:val="000C05D1"/>
    <w:rsid w:val="000C2B7F"/>
    <w:rsid w:val="000C3D73"/>
    <w:rsid w:val="000C545A"/>
    <w:rsid w:val="000D3DBF"/>
    <w:rsid w:val="000E3278"/>
    <w:rsid w:val="000F3C61"/>
    <w:rsid w:val="000F7521"/>
    <w:rsid w:val="00100CA7"/>
    <w:rsid w:val="00104C6E"/>
    <w:rsid w:val="00105F76"/>
    <w:rsid w:val="001139BB"/>
    <w:rsid w:val="0012235D"/>
    <w:rsid w:val="001241A9"/>
    <w:rsid w:val="00126F3B"/>
    <w:rsid w:val="00134D41"/>
    <w:rsid w:val="00135105"/>
    <w:rsid w:val="0013706D"/>
    <w:rsid w:val="00142B6A"/>
    <w:rsid w:val="0014601E"/>
    <w:rsid w:val="00151A29"/>
    <w:rsid w:val="00163D20"/>
    <w:rsid w:val="001C7DBE"/>
    <w:rsid w:val="001E2C91"/>
    <w:rsid w:val="001F5CA0"/>
    <w:rsid w:val="00211B93"/>
    <w:rsid w:val="002A2417"/>
    <w:rsid w:val="002E112B"/>
    <w:rsid w:val="002E1487"/>
    <w:rsid w:val="002F2C2B"/>
    <w:rsid w:val="003067F2"/>
    <w:rsid w:val="00315A30"/>
    <w:rsid w:val="00317E3B"/>
    <w:rsid w:val="00331887"/>
    <w:rsid w:val="00350E9C"/>
    <w:rsid w:val="00375026"/>
    <w:rsid w:val="003C4D81"/>
    <w:rsid w:val="003D400A"/>
    <w:rsid w:val="003E7460"/>
    <w:rsid w:val="00404B45"/>
    <w:rsid w:val="004124D8"/>
    <w:rsid w:val="00417681"/>
    <w:rsid w:val="00434571"/>
    <w:rsid w:val="004728B2"/>
    <w:rsid w:val="004B4A9B"/>
    <w:rsid w:val="004E678A"/>
    <w:rsid w:val="004F026F"/>
    <w:rsid w:val="004F050F"/>
    <w:rsid w:val="0055051D"/>
    <w:rsid w:val="00576A46"/>
    <w:rsid w:val="00583486"/>
    <w:rsid w:val="00584489"/>
    <w:rsid w:val="005B3DB6"/>
    <w:rsid w:val="005D0336"/>
    <w:rsid w:val="006101F8"/>
    <w:rsid w:val="006173A7"/>
    <w:rsid w:val="00637169"/>
    <w:rsid w:val="00653BC8"/>
    <w:rsid w:val="00681B6F"/>
    <w:rsid w:val="006876ED"/>
    <w:rsid w:val="006A0B30"/>
    <w:rsid w:val="006D0792"/>
    <w:rsid w:val="007019D6"/>
    <w:rsid w:val="00706815"/>
    <w:rsid w:val="00725BC3"/>
    <w:rsid w:val="007268E4"/>
    <w:rsid w:val="007311D8"/>
    <w:rsid w:val="00750B0E"/>
    <w:rsid w:val="00767B5F"/>
    <w:rsid w:val="007B240A"/>
    <w:rsid w:val="007C72DF"/>
    <w:rsid w:val="007D4084"/>
    <w:rsid w:val="007D4286"/>
    <w:rsid w:val="00816539"/>
    <w:rsid w:val="00833881"/>
    <w:rsid w:val="0086317E"/>
    <w:rsid w:val="008C4434"/>
    <w:rsid w:val="008C6AFE"/>
    <w:rsid w:val="00911561"/>
    <w:rsid w:val="009134EC"/>
    <w:rsid w:val="009154DF"/>
    <w:rsid w:val="009355DC"/>
    <w:rsid w:val="00944B8B"/>
    <w:rsid w:val="00972402"/>
    <w:rsid w:val="009B7AE4"/>
    <w:rsid w:val="009D4BCA"/>
    <w:rsid w:val="009F24F4"/>
    <w:rsid w:val="00A40368"/>
    <w:rsid w:val="00A4125F"/>
    <w:rsid w:val="00A43B11"/>
    <w:rsid w:val="00A47F9D"/>
    <w:rsid w:val="00A56CD0"/>
    <w:rsid w:val="00A56D2F"/>
    <w:rsid w:val="00A860C4"/>
    <w:rsid w:val="00A868C3"/>
    <w:rsid w:val="00A939F6"/>
    <w:rsid w:val="00A97B2B"/>
    <w:rsid w:val="00AA3BCB"/>
    <w:rsid w:val="00AC1F94"/>
    <w:rsid w:val="00AC70B5"/>
    <w:rsid w:val="00B55124"/>
    <w:rsid w:val="00B55E51"/>
    <w:rsid w:val="00B56D2C"/>
    <w:rsid w:val="00B876C9"/>
    <w:rsid w:val="00BA4A81"/>
    <w:rsid w:val="00BB4163"/>
    <w:rsid w:val="00BD2C54"/>
    <w:rsid w:val="00BE7EFD"/>
    <w:rsid w:val="00BF62C9"/>
    <w:rsid w:val="00BF69E3"/>
    <w:rsid w:val="00C16209"/>
    <w:rsid w:val="00C17C39"/>
    <w:rsid w:val="00C2125B"/>
    <w:rsid w:val="00C239AE"/>
    <w:rsid w:val="00C24518"/>
    <w:rsid w:val="00C36317"/>
    <w:rsid w:val="00C51460"/>
    <w:rsid w:val="00C72225"/>
    <w:rsid w:val="00C76EE4"/>
    <w:rsid w:val="00C82F50"/>
    <w:rsid w:val="00C914A6"/>
    <w:rsid w:val="00C96325"/>
    <w:rsid w:val="00CC7BA7"/>
    <w:rsid w:val="00CE79FA"/>
    <w:rsid w:val="00CF4527"/>
    <w:rsid w:val="00D00DFD"/>
    <w:rsid w:val="00D24829"/>
    <w:rsid w:val="00D25C81"/>
    <w:rsid w:val="00D31E5A"/>
    <w:rsid w:val="00D34D25"/>
    <w:rsid w:val="00D647AD"/>
    <w:rsid w:val="00D7480F"/>
    <w:rsid w:val="00D92EEE"/>
    <w:rsid w:val="00E07B19"/>
    <w:rsid w:val="00E233E5"/>
    <w:rsid w:val="00E27B9F"/>
    <w:rsid w:val="00E300CE"/>
    <w:rsid w:val="00E4760F"/>
    <w:rsid w:val="00E5614C"/>
    <w:rsid w:val="00E5784C"/>
    <w:rsid w:val="00EB4CCF"/>
    <w:rsid w:val="00EC00EE"/>
    <w:rsid w:val="00ED71FD"/>
    <w:rsid w:val="00EF1B7A"/>
    <w:rsid w:val="00EF1D15"/>
    <w:rsid w:val="00EF3E18"/>
    <w:rsid w:val="00EF62EF"/>
    <w:rsid w:val="00F07AE8"/>
    <w:rsid w:val="00F13A33"/>
    <w:rsid w:val="00F173C6"/>
    <w:rsid w:val="00F31065"/>
    <w:rsid w:val="00F820CC"/>
    <w:rsid w:val="00F84F85"/>
    <w:rsid w:val="00F95603"/>
    <w:rsid w:val="00FA4B7A"/>
    <w:rsid w:val="00FD1886"/>
    <w:rsid w:val="00FE2E43"/>
    <w:rsid w:val="00FE70D4"/>
    <w:rsid w:val="00FF0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2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72DF"/>
    <w:pPr>
      <w:ind w:left="720"/>
      <w:contextualSpacing/>
    </w:pPr>
  </w:style>
  <w:style w:type="paragraph" w:styleId="a4">
    <w:name w:val="No Spacing"/>
    <w:uiPriority w:val="1"/>
    <w:qFormat/>
    <w:rsid w:val="0055051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505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051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53B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0C2B7F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uiPriority w:val="99"/>
    <w:semiHidden/>
    <w:rsid w:val="0070681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Admin</cp:lastModifiedBy>
  <cp:revision>103</cp:revision>
  <cp:lastPrinted>2019-05-17T07:38:00Z</cp:lastPrinted>
  <dcterms:created xsi:type="dcterms:W3CDTF">2015-09-29T01:11:00Z</dcterms:created>
  <dcterms:modified xsi:type="dcterms:W3CDTF">2020-03-19T03:11:00Z</dcterms:modified>
</cp:coreProperties>
</file>